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61" w:rsidRDefault="00D77161" w:rsidP="00D77161">
      <w:pPr>
        <w:pStyle w:val="NoSpacing"/>
      </w:pPr>
      <w:r>
        <w:t>Summer Homework</w:t>
      </w:r>
      <w:r>
        <w:tab/>
      </w:r>
      <w:r>
        <w:tab/>
      </w:r>
      <w:r>
        <w:tab/>
        <w:t>Ready for Year 2: __________________________________________________</w:t>
      </w:r>
    </w:p>
    <w:p w:rsidR="00D77161" w:rsidRDefault="00D77161" w:rsidP="00D77161">
      <w:pPr>
        <w:pStyle w:val="NoSpacing"/>
      </w:pPr>
      <w:r>
        <w:t xml:space="preserve">For 2019-2020 </w:t>
      </w:r>
    </w:p>
    <w:p w:rsidR="00D77161" w:rsidRDefault="00D77161" w:rsidP="00D77161">
      <w:pPr>
        <w:pStyle w:val="NoSpacing"/>
      </w:pPr>
      <w:r>
        <w:t>Math Methods</w:t>
      </w:r>
    </w:p>
    <w:p w:rsidR="00D77161" w:rsidRDefault="00D77161" w:rsidP="00D77161">
      <w:pPr>
        <w:pStyle w:val="NoSpacing"/>
      </w:pPr>
    </w:p>
    <w:p w:rsidR="00D77161" w:rsidRDefault="00737A49" w:rsidP="00D77161">
      <w:pPr>
        <w:pStyle w:val="NoSpacing"/>
      </w:pPr>
      <w:r>
        <w:rPr>
          <w:b/>
        </w:rPr>
        <w:t>PAPER 1 – NO CALCULATOR ALLOWED</w:t>
      </w: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16A95C1F" wp14:editId="26927248">
            <wp:extent cx="6896100" cy="6841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843" cy="68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56244672" wp14:editId="0C260671">
            <wp:extent cx="6915150" cy="8248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5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2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5A7F1758" wp14:editId="5C5663E3">
            <wp:extent cx="6791324" cy="920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986" cy="92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49" w:rsidRDefault="00737A49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1F086997" wp14:editId="243DCD3C">
            <wp:extent cx="7077075" cy="8021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80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07AD7968" wp14:editId="05F61016">
            <wp:extent cx="6886575" cy="71508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715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</w:p>
    <w:p w:rsidR="00737A49" w:rsidRDefault="00737A49" w:rsidP="00D77161">
      <w:pPr>
        <w:pStyle w:val="NoSpacing"/>
      </w:pPr>
      <w:r>
        <w:rPr>
          <w:b/>
        </w:rPr>
        <w:lastRenderedPageBreak/>
        <w:t>PAPER 2 – CALCULUATOR ALLOWED</w:t>
      </w:r>
    </w:p>
    <w:p w:rsidR="00737A49" w:rsidRDefault="00737A49" w:rsidP="00D77161">
      <w:pPr>
        <w:pStyle w:val="NoSpacing"/>
      </w:pPr>
    </w:p>
    <w:p w:rsidR="00737A49" w:rsidRDefault="008D736E" w:rsidP="00D77161">
      <w:pPr>
        <w:pStyle w:val="NoSpacing"/>
      </w:pPr>
      <w:r>
        <w:rPr>
          <w:noProof/>
        </w:rPr>
        <w:drawing>
          <wp:inline distT="0" distB="0" distL="0" distR="0" wp14:anchorId="54FF3286" wp14:editId="4A9404EC">
            <wp:extent cx="7019925" cy="77795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7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798BF47C" wp14:editId="092F3D73">
            <wp:extent cx="6962775" cy="911861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11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6E" w:rsidRDefault="008D736E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5E6638E3" wp14:editId="12A14F42">
            <wp:extent cx="6905625" cy="875633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87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</w:p>
    <w:p w:rsidR="008D736E" w:rsidRDefault="008D736E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12C32C55" wp14:editId="607B1330">
            <wp:extent cx="6943725" cy="90714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07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6E" w:rsidRPr="00737A49" w:rsidRDefault="008D736E" w:rsidP="00D77161">
      <w:pPr>
        <w:pStyle w:val="NoSpacing"/>
      </w:pPr>
      <w:r>
        <w:rPr>
          <w:noProof/>
        </w:rPr>
        <w:lastRenderedPageBreak/>
        <w:drawing>
          <wp:inline distT="0" distB="0" distL="0" distR="0" wp14:anchorId="008101E7" wp14:editId="6433A089">
            <wp:extent cx="7105650" cy="76780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767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36E" w:rsidRPr="00737A49" w:rsidSect="00D77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1"/>
    <w:rsid w:val="00737A49"/>
    <w:rsid w:val="00811D10"/>
    <w:rsid w:val="008D736E"/>
    <w:rsid w:val="00BE7A44"/>
    <w:rsid w:val="00D77161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BFCA0-27A2-495E-806D-A54E695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1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psd60tech</dc:creator>
  <cp:lastModifiedBy>Mary Ruff</cp:lastModifiedBy>
  <cp:revision>3</cp:revision>
  <dcterms:created xsi:type="dcterms:W3CDTF">2019-08-12T21:00:00Z</dcterms:created>
  <dcterms:modified xsi:type="dcterms:W3CDTF">2019-08-12T21:01:00Z</dcterms:modified>
</cp:coreProperties>
</file>